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  <w:r w:rsidRPr="006D58C0">
        <w:rPr>
          <w:b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1" locked="0" layoutInCell="1" allowOverlap="1" wp14:anchorId="33FEC37E" wp14:editId="4F9E81C1">
            <wp:simplePos x="0" y="0"/>
            <wp:positionH relativeFrom="column">
              <wp:posOffset>-919673</wp:posOffset>
            </wp:positionH>
            <wp:positionV relativeFrom="paragraph">
              <wp:posOffset>-470093</wp:posOffset>
            </wp:positionV>
            <wp:extent cx="3686645" cy="2812774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090" cy="281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F3" w:rsidRPr="006D58C0">
        <w:rPr>
          <w:b/>
          <w:sz w:val="28"/>
          <w:szCs w:val="28"/>
          <w:lang w:val="ru-RU"/>
        </w:rPr>
        <w:t xml:space="preserve">  </w:t>
      </w:r>
      <w:r w:rsidR="00B93CF3" w:rsidRPr="006D58C0">
        <w:rPr>
          <w:lang w:val="ru-RU" w:eastAsia="et-EE"/>
        </w:rPr>
        <w:t xml:space="preserve">                                                                                                                                          </w:t>
      </w:r>
      <w:r w:rsidR="00B93CF3" w:rsidRPr="006D58C0">
        <w:rPr>
          <w:noProof/>
          <w:lang w:eastAsia="et-EE"/>
        </w:rPr>
        <w:drawing>
          <wp:inline distT="0" distB="0" distL="0" distR="0" wp14:anchorId="0EE49FCF" wp14:editId="73D381BE">
            <wp:extent cx="1306029" cy="471621"/>
            <wp:effectExtent l="0" t="0" r="0" b="508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EK-logo-2015-900px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637" cy="48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3CF3" w:rsidRPr="006D58C0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</w:t>
      </w:r>
    </w:p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</w:p>
    <w:p w:rsidR="00E85C4F" w:rsidRPr="006D58C0" w:rsidRDefault="00BE17F3" w:rsidP="00C81811">
      <w:pPr>
        <w:jc w:val="center"/>
        <w:rPr>
          <w:b/>
          <w:sz w:val="28"/>
          <w:szCs w:val="28"/>
          <w:lang w:val="ru-RU"/>
        </w:rPr>
      </w:pPr>
      <w:r w:rsidRPr="006D58C0">
        <w:rPr>
          <w:b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5430C" wp14:editId="7489E1EC">
                <wp:simplePos x="0" y="0"/>
                <wp:positionH relativeFrom="column">
                  <wp:posOffset>1588428</wp:posOffset>
                </wp:positionH>
                <wp:positionV relativeFrom="paragraph">
                  <wp:posOffset>55832</wp:posOffset>
                </wp:positionV>
                <wp:extent cx="4826000" cy="160899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60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AF8" w:rsidRPr="00AC5F23" w:rsidRDefault="00987AF8" w:rsidP="00AC5F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6"/>
                                <w:szCs w:val="46"/>
                                <w:lang w:val="ru-RU"/>
                              </w:rPr>
                              <w:t>ДЕНЬ ПРЕДПРИНИМАТЕЛЬСТВА ИДА-ВИРУМАА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46"/>
                                <w:szCs w:val="46"/>
                              </w:rPr>
                              <w:t xml:space="preserve"> 2017</w:t>
                            </w:r>
                          </w:p>
                          <w:p w:rsidR="00987AF8" w:rsidRPr="00AC5F23" w:rsidRDefault="00987AF8" w:rsidP="00AC5F23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„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  <w:szCs w:val="36"/>
                                <w:lang w:val="ru-RU"/>
                              </w:rPr>
                              <w:t>Предпринимательство как приключение</w:t>
                            </w:r>
                            <w:r w:rsidRPr="00AC5F23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987AF8" w:rsidRPr="00AC5F23" w:rsidRDefault="00987AF8" w:rsidP="00AC5F23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         12 mai 2017</w:t>
                            </w:r>
                            <w:r w:rsidRPr="00AC5F23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, Jõhvi Kontserdimaja kammersaal</w:t>
                            </w:r>
                          </w:p>
                          <w:p w:rsidR="00987AF8" w:rsidRPr="00C51BE8" w:rsidRDefault="00987AF8" w:rsidP="00C51BE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5.05pt;margin-top:4.4pt;width:380pt;height:1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" stroked="f">
                <v:textbox>
                  <w:txbxContent>
                    <w:p w:rsidR="00987AF8" w:rsidRPr="00AC5F23" w:rsidRDefault="00987AF8" w:rsidP="00AC5F23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6"/>
                          <w:szCs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B050"/>
                          <w:sz w:val="46"/>
                          <w:szCs w:val="46"/>
                          <w:lang w:val="ru-RU"/>
                        </w:rPr>
                        <w:t>ДЕНЬ ПРЕДПРИНИМАТЕЛЬСТВА ИДА-ВИРУМАА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46"/>
                          <w:szCs w:val="46"/>
                        </w:rPr>
                        <w:t xml:space="preserve"> 2017</w:t>
                      </w:r>
                    </w:p>
                    <w:p w:rsidR="00987AF8" w:rsidRPr="00AC5F23" w:rsidRDefault="00987AF8" w:rsidP="00AC5F23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  <w:szCs w:val="36"/>
                        </w:rPr>
                        <w:t>„</w:t>
                      </w:r>
                      <w:r>
                        <w:rPr>
                          <w:b/>
                          <w:color w:val="002060"/>
                          <w:sz w:val="36"/>
                          <w:szCs w:val="36"/>
                          <w:lang w:val="ru-RU"/>
                        </w:rPr>
                        <w:t>Предпринимательство как приключение</w:t>
                      </w:r>
                      <w:r w:rsidRPr="00AC5F23">
                        <w:rPr>
                          <w:b/>
                          <w:color w:val="002060"/>
                          <w:sz w:val="36"/>
                          <w:szCs w:val="36"/>
                        </w:rPr>
                        <w:t>“</w:t>
                      </w:r>
                    </w:p>
                    <w:p w:rsidR="00987AF8" w:rsidRPr="00AC5F23" w:rsidRDefault="00987AF8" w:rsidP="00AC5F23">
                      <w:pPr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2060"/>
                          <w:sz w:val="32"/>
                          <w:szCs w:val="32"/>
                        </w:rPr>
                        <w:t xml:space="preserve">          12 mai 2017</w:t>
                      </w:r>
                      <w:r w:rsidRPr="00AC5F23">
                        <w:rPr>
                          <w:b/>
                          <w:color w:val="002060"/>
                          <w:sz w:val="32"/>
                          <w:szCs w:val="32"/>
                        </w:rPr>
                        <w:t>, Jõhvi Kontserdimaja kammersaal</w:t>
                      </w:r>
                    </w:p>
                    <w:p w:rsidR="00987AF8" w:rsidRPr="00C51BE8" w:rsidRDefault="00987AF8" w:rsidP="00C51BE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</w:p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</w:p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</w:p>
    <w:p w:rsidR="00E85C4F" w:rsidRPr="006D58C0" w:rsidRDefault="00E85C4F" w:rsidP="00C81811">
      <w:pPr>
        <w:jc w:val="center"/>
        <w:rPr>
          <w:b/>
          <w:sz w:val="28"/>
          <w:szCs w:val="28"/>
          <w:lang w:val="ru-RU"/>
        </w:rPr>
      </w:pPr>
    </w:p>
    <w:p w:rsidR="00496B26" w:rsidRPr="006D58C0" w:rsidRDefault="00362661" w:rsidP="005A0F35">
      <w:pPr>
        <w:spacing w:before="240"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ru-RU"/>
        </w:rPr>
        <w:t>Программа дня с презентациями</w:t>
      </w:r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AC5F23" w:rsidRPr="006D58C0" w:rsidRDefault="00362661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17 мая 2017. Концертный дом</w:t>
      </w:r>
      <w:r w:rsidR="0042791D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Йыхви.</w:t>
      </w:r>
    </w:p>
    <w:p w:rsidR="00AC5F23" w:rsidRPr="006D58C0" w:rsidRDefault="00AC5F23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F23" w:rsidRPr="006D58C0" w:rsidRDefault="00537BDD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10.00 – 10:10</w:t>
      </w:r>
      <w:r w:rsidR="00AC5F23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0EE7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Вступительное слово и приветствие участникам </w:t>
      </w:r>
    </w:p>
    <w:p w:rsidR="00AC5F23" w:rsidRPr="006D58C0" w:rsidRDefault="002D62B2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>Эве</w:t>
      </w:r>
      <w:proofErr w:type="spellEnd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>Еаст</w:t>
      </w:r>
      <w:proofErr w:type="spellEnd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C117A" w:rsidRPr="006D58C0">
        <w:rPr>
          <w:rFonts w:ascii="Times New Roman" w:hAnsi="Times New Roman" w:cs="Times New Roman"/>
          <w:sz w:val="24"/>
          <w:szCs w:val="24"/>
          <w:lang w:val="ru-RU"/>
        </w:rPr>
        <w:t>секретать</w:t>
      </w:r>
      <w:proofErr w:type="spellEnd"/>
      <w:r w:rsidR="004C117A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уезда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Ida-Viru</w:t>
      </w:r>
      <w:proofErr w:type="spellEnd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Maavalitsus</w:t>
      </w:r>
      <w:proofErr w:type="spellEnd"/>
    </w:p>
    <w:p w:rsidR="00AC5F23" w:rsidRPr="006D58C0" w:rsidRDefault="00496B26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2D62B2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proofErr w:type="spellStart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>Риина</w:t>
      </w:r>
      <w:proofErr w:type="spellEnd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Иванова</w:t>
      </w:r>
      <w:r w:rsidR="00C53DE0" w:rsidRPr="006D58C0">
        <w:rPr>
          <w:rFonts w:ascii="Times New Roman" w:hAnsi="Times New Roman" w:cs="Times New Roman"/>
          <w:sz w:val="24"/>
          <w:szCs w:val="24"/>
          <w:lang w:val="ru-RU"/>
        </w:rPr>
        <w:t>, председатель совета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C5F23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SA </w:t>
      </w:r>
      <w:proofErr w:type="spellStart"/>
      <w:r w:rsidR="00AC5F23" w:rsidRPr="006D58C0">
        <w:rPr>
          <w:rFonts w:ascii="Times New Roman" w:hAnsi="Times New Roman" w:cs="Times New Roman"/>
          <w:sz w:val="24"/>
          <w:szCs w:val="24"/>
          <w:lang w:val="ru-RU"/>
        </w:rPr>
        <w:t>Ida-Viru</w:t>
      </w:r>
      <w:proofErr w:type="spellEnd"/>
      <w:r w:rsidR="00AC5F23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C5F23" w:rsidRPr="006D58C0">
        <w:rPr>
          <w:rFonts w:ascii="Times New Roman" w:hAnsi="Times New Roman" w:cs="Times New Roman"/>
          <w:sz w:val="24"/>
          <w:szCs w:val="24"/>
          <w:lang w:val="ru-RU"/>
        </w:rPr>
        <w:t>Ette</w:t>
      </w:r>
      <w:r w:rsidR="00537BDD" w:rsidRPr="006D58C0">
        <w:rPr>
          <w:rFonts w:ascii="Times New Roman" w:hAnsi="Times New Roman" w:cs="Times New Roman"/>
          <w:sz w:val="24"/>
          <w:szCs w:val="24"/>
          <w:lang w:val="ru-RU"/>
        </w:rPr>
        <w:t>võtluskesk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us</w:t>
      </w:r>
      <w:proofErr w:type="spellEnd"/>
    </w:p>
    <w:p w:rsidR="00394722" w:rsidRPr="006D58C0" w:rsidRDefault="00537BDD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10.10</w:t>
      </w:r>
      <w:r w:rsidR="00C4261D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– 10</w:t>
      </w:r>
      <w:r w:rsidR="00394722" w:rsidRPr="006D58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26B2" w:rsidRPr="006D58C0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hyperlink r:id="rId9" w:history="1">
        <w:r w:rsidR="0042791D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Ида-Вирума</w:t>
        </w:r>
        <w:r w:rsidR="00236384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а</w:t>
        </w:r>
        <w:r w:rsidR="0042791D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вчера, сегодня, завтра</w:t>
        </w:r>
      </w:hyperlink>
      <w:r w:rsidR="00BC26B2" w:rsidRPr="006D58C0">
        <w:rPr>
          <w:rFonts w:ascii="Times New Roman" w:hAnsi="Times New Roman" w:cs="Times New Roman"/>
          <w:b/>
          <w:sz w:val="24"/>
          <w:szCs w:val="24"/>
          <w:lang w:val="ru-RU"/>
        </w:rPr>
        <w:t>“</w:t>
      </w:r>
    </w:p>
    <w:p w:rsidR="00394722" w:rsidRPr="006D58C0" w:rsidRDefault="00537BDD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>Лаури</w:t>
      </w:r>
      <w:proofErr w:type="spellEnd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91F45" w:rsidRPr="006D58C0">
        <w:rPr>
          <w:rFonts w:ascii="Times New Roman" w:hAnsi="Times New Roman" w:cs="Times New Roman"/>
          <w:sz w:val="24"/>
          <w:szCs w:val="24"/>
          <w:lang w:val="ru-RU"/>
        </w:rPr>
        <w:t>Ялонен</w:t>
      </w:r>
      <w:proofErr w:type="spellEnd"/>
      <w:r w:rsidR="00236CC0" w:rsidRPr="006D58C0">
        <w:rPr>
          <w:rFonts w:ascii="Times New Roman" w:hAnsi="Times New Roman" w:cs="Times New Roman"/>
          <w:sz w:val="24"/>
          <w:szCs w:val="24"/>
          <w:lang w:val="ru-RU"/>
        </w:rPr>
        <w:t>, старший консультант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SA </w:t>
      </w:r>
      <w:proofErr w:type="spellStart"/>
      <w:r w:rsidRPr="006D58C0">
        <w:rPr>
          <w:rFonts w:ascii="Times New Roman" w:hAnsi="Times New Roman" w:cs="Times New Roman"/>
          <w:sz w:val="24"/>
          <w:szCs w:val="24"/>
          <w:lang w:val="ru-RU"/>
        </w:rPr>
        <w:t>Ida-Viru</w:t>
      </w:r>
      <w:proofErr w:type="spellEnd"/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8C0">
        <w:rPr>
          <w:rFonts w:ascii="Times New Roman" w:hAnsi="Times New Roman" w:cs="Times New Roman"/>
          <w:sz w:val="24"/>
          <w:szCs w:val="24"/>
          <w:lang w:val="ru-RU"/>
        </w:rPr>
        <w:t>Ettevõtluskesk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us</w:t>
      </w:r>
      <w:proofErr w:type="spellEnd"/>
    </w:p>
    <w:p w:rsidR="00AC5F23" w:rsidRPr="006D58C0" w:rsidRDefault="00D9131F" w:rsidP="00E36F88">
      <w:pPr>
        <w:spacing w:after="0"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10.30 – 11.00</w:t>
      </w:r>
      <w:r w:rsidR="002D62B2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10" w:history="1">
        <w:r w:rsidR="004131E8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"</w:t>
        </w:r>
        <w:proofErr w:type="spellStart"/>
        <w:r w:rsidR="0042791D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Исторя</w:t>
        </w:r>
        <w:proofErr w:type="spellEnd"/>
        <w:r w:rsidR="0042791D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proofErr w:type="spellStart"/>
        <w:r w:rsidR="004131E8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Ship</w:t>
        </w:r>
        <w:r w:rsidR="008A5E4B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itwise</w:t>
        </w:r>
        <w:proofErr w:type="spellEnd"/>
        <w:r w:rsidR="008A5E4B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. Как начать свой бизнес или почему?</w:t>
        </w:r>
        <w:r w:rsidR="004131E8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"</w:t>
        </w:r>
      </w:hyperlink>
    </w:p>
    <w:p w:rsidR="00E36F88" w:rsidRPr="006D58C0" w:rsidRDefault="00D51FB9" w:rsidP="00E36F88">
      <w:pPr>
        <w:spacing w:after="0" w:line="276" w:lineRule="auto"/>
        <w:rPr>
          <w:lang w:val="ru-RU"/>
        </w:rPr>
      </w:pPr>
      <w:r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proofErr w:type="spellStart"/>
      <w:r w:rsidR="009A3619">
        <w:rPr>
          <w:rFonts w:ascii="Times New Roman" w:hAnsi="Times New Roman" w:cs="Times New Roman"/>
          <w:sz w:val="24"/>
          <w:szCs w:val="24"/>
          <w:lang w:val="ru-RU"/>
        </w:rPr>
        <w:t>Александер</w:t>
      </w:r>
      <w:proofErr w:type="spellEnd"/>
      <w:r w:rsidR="009A3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A3619">
        <w:rPr>
          <w:rFonts w:ascii="Times New Roman" w:hAnsi="Times New Roman" w:cs="Times New Roman"/>
          <w:sz w:val="24"/>
          <w:szCs w:val="24"/>
          <w:lang w:val="ru-RU"/>
        </w:rPr>
        <w:t>Гансен</w:t>
      </w:r>
      <w:proofErr w:type="spellEnd"/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3DE0" w:rsidRPr="006D58C0">
        <w:rPr>
          <w:rFonts w:ascii="Times New Roman" w:hAnsi="Times New Roman" w:cs="Times New Roman"/>
          <w:sz w:val="24"/>
          <w:szCs w:val="24"/>
          <w:lang w:val="ru-RU"/>
        </w:rPr>
        <w:t>руководитель и соучредитель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8197E" w:rsidRPr="006D58C0">
        <w:rPr>
          <w:rFonts w:ascii="Times New Roman" w:hAnsi="Times New Roman" w:cs="Times New Roman"/>
          <w:sz w:val="24"/>
          <w:szCs w:val="24"/>
          <w:lang w:val="ru-RU"/>
        </w:rPr>
        <w:t>Shipitwise</w:t>
      </w:r>
      <w:proofErr w:type="spellEnd"/>
      <w:r w:rsidR="00E8197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OÜ</w:t>
      </w:r>
    </w:p>
    <w:p w:rsidR="00746569" w:rsidRPr="006D58C0" w:rsidRDefault="00CF29BF" w:rsidP="00E36F88">
      <w:pPr>
        <w:spacing w:after="0" w:line="276" w:lineRule="auto"/>
        <w:rPr>
          <w:b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11.00 – 12.3</w:t>
      </w:r>
      <w:r w:rsidR="00746569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r w:rsidR="00236CC0" w:rsidRPr="006D58C0">
        <w:rPr>
          <w:rFonts w:ascii="Times New Roman" w:hAnsi="Times New Roman" w:cs="Times New Roman"/>
          <w:b/>
          <w:sz w:val="24"/>
          <w:szCs w:val="24"/>
          <w:lang w:val="ru-RU"/>
        </w:rPr>
        <w:t>"Где и как найти свежие идеи</w:t>
      </w:r>
      <w:r w:rsidR="00225F16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?"- </w:t>
      </w:r>
      <w:r w:rsidR="00707325" w:rsidRPr="006D58C0">
        <w:rPr>
          <w:rFonts w:ascii="Times New Roman" w:hAnsi="Times New Roman" w:cs="Times New Roman"/>
          <w:b/>
          <w:sz w:val="24"/>
          <w:szCs w:val="24"/>
          <w:lang w:val="ru-RU"/>
        </w:rPr>
        <w:t>мастер-класс</w:t>
      </w:r>
    </w:p>
    <w:p w:rsidR="00746569" w:rsidRPr="006D58C0" w:rsidRDefault="00746569" w:rsidP="008860BA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</w:t>
      </w:r>
      <w:r w:rsidR="008860BA" w:rsidRPr="006D58C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0126F1" w:rsidRPr="006D58C0">
        <w:rPr>
          <w:rFonts w:ascii="Times New Roman" w:hAnsi="Times New Roman" w:cs="Times New Roman"/>
          <w:sz w:val="24"/>
          <w:szCs w:val="24"/>
          <w:lang w:val="ru-RU"/>
        </w:rPr>
        <w:t>Валерия Лаврова</w:t>
      </w:r>
      <w:r w:rsidR="00225F16" w:rsidRPr="006D58C0">
        <w:rPr>
          <w:rFonts w:ascii="Times New Roman" w:hAnsi="Times New Roman" w:cs="Times New Roman"/>
          <w:sz w:val="24"/>
          <w:szCs w:val="24"/>
          <w:lang w:val="ru-RU"/>
        </w:rPr>
        <w:t>, эксперт</w:t>
      </w:r>
      <w:r w:rsidR="008860BA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60BA" w:rsidRPr="006D58C0">
        <w:rPr>
          <w:rFonts w:ascii="Times New Roman" w:hAnsi="Times New Roman" w:cs="Times New Roman"/>
          <w:sz w:val="24"/>
          <w:szCs w:val="24"/>
          <w:lang w:val="ru-RU"/>
        </w:rPr>
        <w:t>Vitatiim</w:t>
      </w:r>
      <w:proofErr w:type="spellEnd"/>
      <w:r w:rsidR="008860BA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MTÜ</w:t>
      </w:r>
    </w:p>
    <w:p w:rsidR="00934D18" w:rsidRPr="008A5E4B" w:rsidRDefault="00934D18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C5F23" w:rsidRPr="006D58C0" w:rsidRDefault="00AC5F23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F29BF" w:rsidRPr="006D58C0">
        <w:rPr>
          <w:rFonts w:ascii="Times New Roman" w:hAnsi="Times New Roman" w:cs="Times New Roman"/>
          <w:b/>
          <w:sz w:val="24"/>
          <w:szCs w:val="24"/>
          <w:lang w:val="ru-RU"/>
        </w:rPr>
        <w:t>2.3</w:t>
      </w:r>
      <w:r w:rsidR="00746569" w:rsidRPr="006D58C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F29BF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13.1</w:t>
      </w:r>
      <w:r w:rsidR="00934D18" w:rsidRPr="006D58C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58C0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5F16" w:rsidRPr="006D58C0">
        <w:rPr>
          <w:rFonts w:ascii="Times New Roman" w:hAnsi="Times New Roman" w:cs="Times New Roman"/>
          <w:b/>
          <w:sz w:val="24"/>
          <w:szCs w:val="24"/>
          <w:lang w:val="ru-RU"/>
        </w:rPr>
        <w:t>Обед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A79D2" w:rsidRPr="006D58C0" w:rsidRDefault="009A79D2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F29BF" w:rsidRPr="006D58C0" w:rsidRDefault="003366D3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13.15 – 13.45 </w:t>
      </w:r>
      <w:hyperlink r:id="rId11" w:history="1">
        <w:r w:rsidR="00BC26B2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„</w:t>
        </w:r>
        <w:r w:rsidR="005B7353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Дух приключения - в воздухе!</w:t>
        </w:r>
        <w:r w:rsidR="00BC26B2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“</w:t>
        </w:r>
      </w:hyperlink>
    </w:p>
    <w:p w:rsidR="009A79D2" w:rsidRPr="006D58C0" w:rsidRDefault="003366D3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                    </w:t>
      </w:r>
      <w:proofErr w:type="spellStart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Терье</w:t>
      </w:r>
      <w:proofErr w:type="spellEnd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Раттур</w:t>
      </w:r>
      <w:proofErr w:type="spellEnd"/>
      <w:r w:rsidR="00C02DDE" w:rsidRPr="006D58C0">
        <w:rPr>
          <w:rFonts w:ascii="Times New Roman" w:hAnsi="Times New Roman" w:cs="Times New Roman"/>
          <w:sz w:val="24"/>
          <w:szCs w:val="24"/>
          <w:lang w:val="ru-RU"/>
        </w:rPr>
        <w:t>, член правления</w:t>
      </w:r>
      <w:r w:rsidR="00C065A6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065A6" w:rsidRPr="006D58C0">
        <w:rPr>
          <w:rFonts w:ascii="Times New Roman" w:hAnsi="Times New Roman" w:cs="Times New Roman"/>
          <w:sz w:val="24"/>
          <w:szCs w:val="24"/>
          <w:lang w:val="ru-RU"/>
        </w:rPr>
        <w:t>Tertur</w:t>
      </w:r>
      <w:proofErr w:type="spellEnd"/>
      <w:r w:rsidR="00C065A6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OÜ</w:t>
      </w:r>
    </w:p>
    <w:p w:rsidR="00746569" w:rsidRPr="006D58C0" w:rsidRDefault="004F05A6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13.45 – 14.1</w:t>
      </w:r>
      <w:r w:rsidR="00746569" w:rsidRPr="006D58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34D18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 w:rsidR="003E66B7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„</w:t>
        </w:r>
        <w:r w:rsidR="0063050F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Дом отдыха </w:t>
        </w:r>
        <w:proofErr w:type="spellStart"/>
        <w:r w:rsidR="0063050F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Каукси</w:t>
        </w:r>
        <w:proofErr w:type="spellEnd"/>
        <w:r w:rsidR="0063050F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, история</w:t>
        </w:r>
        <w:r w:rsidR="0066575D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="00A87750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успеха</w:t>
        </w:r>
        <w:r w:rsidR="003E66B7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“</w:t>
        </w:r>
      </w:hyperlink>
    </w:p>
    <w:p w:rsidR="00AC5F23" w:rsidRPr="006D58C0" w:rsidRDefault="000648A4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proofErr w:type="spellStart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Пирет</w:t>
      </w:r>
      <w:proofErr w:type="spellEnd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Талисту</w:t>
      </w:r>
      <w:proofErr w:type="spellEnd"/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3050F" w:rsidRPr="006D58C0">
        <w:rPr>
          <w:rFonts w:ascii="Times New Roman" w:hAnsi="Times New Roman" w:cs="Times New Roman"/>
          <w:sz w:val="24"/>
          <w:szCs w:val="24"/>
          <w:lang w:val="ru-RU"/>
        </w:rPr>
        <w:t>хозяйка дома отдыха</w:t>
      </w:r>
      <w:r w:rsidR="0066575D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6575D" w:rsidRPr="006D58C0">
        <w:rPr>
          <w:rFonts w:ascii="Times New Roman" w:hAnsi="Times New Roman" w:cs="Times New Roman"/>
          <w:sz w:val="24"/>
          <w:szCs w:val="24"/>
          <w:lang w:val="ru-RU"/>
        </w:rPr>
        <w:t>Каукси</w:t>
      </w:r>
      <w:proofErr w:type="spellEnd"/>
    </w:p>
    <w:p w:rsidR="00DB5CB7" w:rsidRPr="006D58C0" w:rsidRDefault="004F05A6" w:rsidP="00E36F88">
      <w:pPr>
        <w:tabs>
          <w:tab w:val="left" w:pos="813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14.15 – 14.45</w:t>
      </w:r>
      <w:r w:rsidR="00DB5CB7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="00291F45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SA </w:t>
        </w:r>
        <w:proofErr w:type="spellStart"/>
        <w:r w:rsidR="00291F45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Ida-Viru</w:t>
        </w:r>
        <w:proofErr w:type="spellEnd"/>
        <w:r w:rsidR="00291F45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proofErr w:type="spellStart"/>
        <w:r w:rsidR="00291F45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Ettevõtluskeskus</w:t>
        </w:r>
        <w:proofErr w:type="spellEnd"/>
        <w:r w:rsidR="006C75D9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-</w:t>
        </w:r>
        <w:r w:rsidR="00A87750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как</w:t>
        </w:r>
        <w:r w:rsidR="006C75D9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  <w:r w:rsidR="00AB6FFF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партнёр для предпринимателей</w:t>
        </w:r>
        <w:r w:rsidR="00DB5CB7" w:rsidRPr="008A5E4B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</w:hyperlink>
    </w:p>
    <w:p w:rsidR="004F05A6" w:rsidRPr="006D58C0" w:rsidRDefault="00DB5CB7" w:rsidP="00E36F88">
      <w:pPr>
        <w:tabs>
          <w:tab w:val="left" w:pos="8139"/>
        </w:tabs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Станислав Пирк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C75D9" w:rsidRPr="006D58C0">
        <w:rPr>
          <w:rFonts w:ascii="Times New Roman" w:hAnsi="Times New Roman" w:cs="Times New Roman"/>
          <w:sz w:val="24"/>
          <w:szCs w:val="24"/>
          <w:lang w:val="ru-RU"/>
        </w:rPr>
        <w:t>консультант по предпринимательству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>SA I</w:t>
      </w:r>
      <w:r w:rsidR="006C75D9" w:rsidRPr="006D58C0">
        <w:rPr>
          <w:rFonts w:ascii="Times New Roman" w:hAnsi="Times New Roman" w:cs="Times New Roman"/>
          <w:sz w:val="24"/>
          <w:szCs w:val="24"/>
          <w:lang w:val="ru-RU"/>
        </w:rPr>
        <w:t>VEK</w:t>
      </w:r>
      <w:r w:rsidR="00081A28" w:rsidRPr="006D58C0">
        <w:rPr>
          <w:rFonts w:ascii="Times New Roman" w:hAnsi="Times New Roman" w:cs="Times New Roman"/>
          <w:color w:val="FF0000"/>
          <w:sz w:val="24"/>
          <w:szCs w:val="24"/>
          <w:lang w:val="ru-RU"/>
        </w:rPr>
        <w:tab/>
      </w:r>
    </w:p>
    <w:p w:rsidR="00AC5F23" w:rsidRPr="006D58C0" w:rsidRDefault="00CF29BF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14.45 – 15.15</w:t>
      </w:r>
      <w:r w:rsidR="00D2468B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4" w:history="1">
        <w:r w:rsidR="00C53DE0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Опыт и польза менторского клуба для предпринимателей</w:t>
        </w:r>
        <w:r w:rsidR="009B0FFD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</w:hyperlink>
    </w:p>
    <w:p w:rsidR="001C1CC4" w:rsidRPr="006D58C0" w:rsidRDefault="001A402F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A87750" w:rsidRPr="006D58C0">
        <w:rPr>
          <w:rFonts w:ascii="Times New Roman" w:hAnsi="Times New Roman" w:cs="Times New Roman"/>
          <w:sz w:val="24"/>
          <w:szCs w:val="24"/>
          <w:lang w:val="ru-RU"/>
        </w:rPr>
        <w:t>Андрей Ершов</w:t>
      </w:r>
      <w:r w:rsidR="006C75D9" w:rsidRPr="006D58C0">
        <w:rPr>
          <w:rFonts w:ascii="Times New Roman" w:hAnsi="Times New Roman" w:cs="Times New Roman"/>
          <w:sz w:val="24"/>
          <w:szCs w:val="24"/>
          <w:lang w:val="ru-RU"/>
        </w:rPr>
        <w:t>, член правления</w:t>
      </w:r>
      <w:r w:rsidRPr="006D58C0">
        <w:rPr>
          <w:rFonts w:ascii="Times New Roman" w:hAnsi="Times New Roman" w:cs="Times New Roman"/>
          <w:sz w:val="24"/>
          <w:szCs w:val="24"/>
          <w:lang w:val="ru-RU"/>
        </w:rPr>
        <w:t>, JISS OÜ</w:t>
      </w:r>
      <w:r w:rsidR="001C1CC4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7B6E" w:rsidRPr="006D58C0" w:rsidRDefault="00CF29BF" w:rsidP="00E36F8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15.15 – 15.45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5" w:history="1">
        <w:r w:rsidR="00BC26B2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„</w:t>
        </w:r>
        <w:r w:rsidR="004630AF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 xml:space="preserve">Приключенческие услуги </w:t>
        </w:r>
        <w:r w:rsidR="009A3619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Клуба путеше</w:t>
        </w:r>
        <w:r w:rsidR="00987AF8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ственников</w:t>
        </w:r>
        <w:r w:rsidR="00BC26B2" w:rsidRPr="004274F7">
          <w:rPr>
            <w:rStyle w:val="a5"/>
            <w:rFonts w:ascii="Times New Roman" w:hAnsi="Times New Roman" w:cs="Times New Roman"/>
            <w:b/>
            <w:sz w:val="24"/>
            <w:szCs w:val="24"/>
            <w:lang w:val="ru-RU"/>
          </w:rPr>
          <w:t>“</w:t>
        </w:r>
      </w:hyperlink>
    </w:p>
    <w:p w:rsidR="00DB5CB7" w:rsidRPr="006D58C0" w:rsidRDefault="004F05A6" w:rsidP="009A361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0126F1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Ингрид </w:t>
      </w:r>
      <w:proofErr w:type="spellStart"/>
      <w:r w:rsidR="000126F1" w:rsidRPr="006D58C0">
        <w:rPr>
          <w:rFonts w:ascii="Times New Roman" w:hAnsi="Times New Roman" w:cs="Times New Roman"/>
          <w:sz w:val="24"/>
          <w:szCs w:val="24"/>
          <w:lang w:val="ru-RU"/>
        </w:rPr>
        <w:t>Кулигина</w:t>
      </w:r>
      <w:proofErr w:type="spellEnd"/>
      <w:r w:rsidR="006C75D9" w:rsidRPr="006D58C0">
        <w:rPr>
          <w:rFonts w:ascii="Times New Roman" w:hAnsi="Times New Roman" w:cs="Times New Roman"/>
          <w:sz w:val="24"/>
          <w:szCs w:val="24"/>
          <w:lang w:val="ru-RU"/>
        </w:rPr>
        <w:t>, председатель правления</w:t>
      </w:r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, MTÜ </w:t>
      </w:r>
      <w:proofErr w:type="spellStart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Alutaguse</w:t>
      </w:r>
      <w:proofErr w:type="spellEnd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B7B6E" w:rsidRPr="006D58C0">
        <w:rPr>
          <w:rFonts w:ascii="Times New Roman" w:hAnsi="Times New Roman" w:cs="Times New Roman"/>
          <w:sz w:val="24"/>
          <w:szCs w:val="24"/>
          <w:lang w:val="ru-RU"/>
        </w:rPr>
        <w:t>Matkaklubi</w:t>
      </w:r>
      <w:proofErr w:type="spellEnd"/>
    </w:p>
    <w:p w:rsidR="00AC5F23" w:rsidRPr="006D58C0" w:rsidRDefault="00D2468B" w:rsidP="00E36F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CF29BF" w:rsidRPr="006D58C0">
        <w:rPr>
          <w:rFonts w:ascii="Times New Roman" w:hAnsi="Times New Roman" w:cs="Times New Roman"/>
          <w:b/>
          <w:sz w:val="24"/>
          <w:szCs w:val="24"/>
          <w:lang w:val="ru-RU"/>
        </w:rPr>
        <w:t>5.45 – 16.00</w:t>
      </w:r>
      <w:r w:rsidR="002D62B2" w:rsidRPr="006D58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630AF" w:rsidRPr="006D58C0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итогов, завершение дня.</w:t>
      </w:r>
    </w:p>
    <w:p w:rsidR="00AC5F23" w:rsidRPr="006D58C0" w:rsidRDefault="006D58C0" w:rsidP="006D58C0">
      <w:pPr>
        <w:tabs>
          <w:tab w:val="left" w:pos="421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AC5F23" w:rsidRPr="006D58C0" w:rsidRDefault="004630AF" w:rsidP="00AC5F2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D58C0">
        <w:rPr>
          <w:rFonts w:ascii="Times New Roman" w:hAnsi="Times New Roman" w:cs="Times New Roman"/>
          <w:sz w:val="24"/>
          <w:szCs w:val="24"/>
          <w:lang w:val="ru-RU"/>
        </w:rPr>
        <w:t>Модератор дня</w:t>
      </w:r>
      <w:r w:rsidR="00AC5F23" w:rsidRPr="006D58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35628F" w:rsidRPr="006D58C0">
        <w:rPr>
          <w:rFonts w:ascii="Times New Roman" w:hAnsi="Times New Roman" w:cs="Times New Roman"/>
          <w:sz w:val="24"/>
          <w:szCs w:val="24"/>
          <w:lang w:val="ru-RU"/>
        </w:rPr>
        <w:t>Евгений Тимо</w:t>
      </w:r>
      <w:r w:rsidR="006B07FD" w:rsidRPr="006D58C0">
        <w:rPr>
          <w:rFonts w:ascii="Times New Roman" w:hAnsi="Times New Roman" w:cs="Times New Roman"/>
          <w:sz w:val="24"/>
          <w:szCs w:val="24"/>
          <w:lang w:val="ru-RU"/>
        </w:rPr>
        <w:t>щук</w:t>
      </w:r>
    </w:p>
    <w:p w:rsidR="00AC5F23" w:rsidRPr="006D58C0" w:rsidRDefault="00AC5F23" w:rsidP="00AC5F23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D58C0" w:rsidRPr="006D58C0" w:rsidRDefault="006D58C0" w:rsidP="00AC5F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35628F" w:rsidRPr="006D58C0" w:rsidRDefault="00DB5CB7" w:rsidP="00AC5F23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6D58C0">
        <w:rPr>
          <w:rFonts w:ascii="Times New Roman" w:hAnsi="Times New Roman" w:cs="Times New Roman"/>
          <w:b/>
          <w:noProof/>
          <w:lang w:eastAsia="et-EE"/>
        </w:rPr>
        <w:drawing>
          <wp:anchor distT="0" distB="0" distL="114300" distR="114300" simplePos="0" relativeHeight="251663360" behindDoc="1" locked="0" layoutInCell="1" allowOverlap="1" wp14:anchorId="68AD0E46" wp14:editId="520970B7">
            <wp:simplePos x="0" y="0"/>
            <wp:positionH relativeFrom="column">
              <wp:posOffset>3030855</wp:posOffset>
            </wp:positionH>
            <wp:positionV relativeFrom="paragraph">
              <wp:posOffset>341582</wp:posOffset>
            </wp:positionV>
            <wp:extent cx="3607435" cy="1216660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Z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43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68B" w:rsidRPr="006D58C0">
        <w:rPr>
          <w:rFonts w:ascii="Times New Roman" w:hAnsi="Times New Roman" w:cs="Times New Roman"/>
          <w:b/>
          <w:noProof/>
          <w:lang w:eastAsia="et-EE"/>
        </w:rPr>
        <w:drawing>
          <wp:anchor distT="0" distB="0" distL="114300" distR="114300" simplePos="0" relativeHeight="251661312" behindDoc="0" locked="0" layoutInCell="1" allowOverlap="1" wp14:anchorId="4F35FBCA" wp14:editId="65095005">
            <wp:simplePos x="0" y="0"/>
            <wp:positionH relativeFrom="column">
              <wp:posOffset>88062</wp:posOffset>
            </wp:positionH>
            <wp:positionV relativeFrom="paragraph">
              <wp:posOffset>542530</wp:posOffset>
            </wp:positionV>
            <wp:extent cx="1341755" cy="775335"/>
            <wp:effectExtent l="0" t="0" r="0" b="5715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2F" w:rsidRPr="006D58C0">
        <w:rPr>
          <w:rFonts w:ascii="Times New Roman" w:hAnsi="Times New Roman" w:cs="Times New Roman"/>
          <w:b/>
          <w:lang w:val="ru-RU"/>
        </w:rPr>
        <w:t>День предпринимательства организует ЦУ Центр предпринимательства Ида-Виру,</w:t>
      </w:r>
      <w:r w:rsidR="0035628F" w:rsidRPr="006D58C0">
        <w:rPr>
          <w:rFonts w:ascii="Times New Roman" w:hAnsi="Times New Roman" w:cs="Times New Roman"/>
          <w:b/>
          <w:lang w:val="ru-RU"/>
        </w:rPr>
        <w:t xml:space="preserve"> </w:t>
      </w:r>
    </w:p>
    <w:p w:rsidR="00283B27" w:rsidRPr="006D58C0" w:rsidRDefault="0035628F" w:rsidP="00AC5F23">
      <w:pPr>
        <w:spacing w:after="0"/>
        <w:jc w:val="both"/>
        <w:rPr>
          <w:b/>
          <w:lang w:val="ru-RU"/>
        </w:rPr>
      </w:pPr>
      <w:r w:rsidRPr="006D58C0">
        <w:rPr>
          <w:rFonts w:ascii="Times New Roman" w:hAnsi="Times New Roman" w:cs="Times New Roman"/>
          <w:b/>
          <w:lang w:val="ru-RU"/>
        </w:rPr>
        <w:t xml:space="preserve">финансирует </w:t>
      </w:r>
      <w:proofErr w:type="spellStart"/>
      <w:r w:rsidRPr="006D58C0">
        <w:rPr>
          <w:rFonts w:ascii="Times New Roman" w:hAnsi="Times New Roman" w:cs="Times New Roman"/>
          <w:b/>
          <w:lang w:val="ru-RU"/>
        </w:rPr>
        <w:t>Euroopa</w:t>
      </w:r>
      <w:proofErr w:type="spellEnd"/>
      <w:r w:rsidRPr="006D58C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D58C0">
        <w:rPr>
          <w:rFonts w:ascii="Times New Roman" w:hAnsi="Times New Roman" w:cs="Times New Roman"/>
          <w:b/>
          <w:lang w:val="ru-RU"/>
        </w:rPr>
        <w:t>Regionaalarengu</w:t>
      </w:r>
      <w:proofErr w:type="spellEnd"/>
      <w:r w:rsidRPr="006D58C0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6D58C0">
        <w:rPr>
          <w:rFonts w:ascii="Times New Roman" w:hAnsi="Times New Roman" w:cs="Times New Roman"/>
          <w:b/>
          <w:lang w:val="ru-RU"/>
        </w:rPr>
        <w:t>Fond</w:t>
      </w:r>
      <w:proofErr w:type="spellEnd"/>
      <w:r w:rsidRPr="006D58C0">
        <w:rPr>
          <w:rFonts w:ascii="Times New Roman" w:hAnsi="Times New Roman" w:cs="Times New Roman"/>
          <w:b/>
          <w:lang w:val="ru-RU"/>
        </w:rPr>
        <w:t>.</w:t>
      </w:r>
      <w:r w:rsidR="006F3D2F" w:rsidRPr="006D58C0">
        <w:rPr>
          <w:rFonts w:ascii="Times New Roman" w:hAnsi="Times New Roman" w:cs="Times New Roman"/>
          <w:b/>
          <w:lang w:val="ru-RU"/>
        </w:rPr>
        <w:t xml:space="preserve"> </w:t>
      </w:r>
      <w:r w:rsidR="00283B27" w:rsidRPr="006D58C0">
        <w:rPr>
          <w:rFonts w:ascii="Times New Roman" w:hAnsi="Times New Roman" w:cs="Times New Roman"/>
          <w:b/>
          <w:lang w:val="ru-RU"/>
        </w:rPr>
        <w:t xml:space="preserve"> </w:t>
      </w:r>
      <w:r w:rsidR="00283B27" w:rsidRPr="006D58C0">
        <w:rPr>
          <w:b/>
          <w:lang w:val="ru-RU"/>
        </w:rPr>
        <w:t xml:space="preserve">              </w:t>
      </w:r>
    </w:p>
    <w:sectPr w:rsidR="00283B27" w:rsidRPr="006D58C0" w:rsidSect="00AB6FFF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1D" w:rsidRDefault="00E6151D" w:rsidP="00B93CF3">
      <w:pPr>
        <w:spacing w:after="0" w:line="240" w:lineRule="auto"/>
      </w:pPr>
      <w:r>
        <w:separator/>
      </w:r>
    </w:p>
  </w:endnote>
  <w:endnote w:type="continuationSeparator" w:id="0">
    <w:p w:rsidR="00E6151D" w:rsidRDefault="00E6151D" w:rsidP="00B9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1D" w:rsidRDefault="00E6151D" w:rsidP="00B93CF3">
      <w:pPr>
        <w:spacing w:after="0" w:line="240" w:lineRule="auto"/>
      </w:pPr>
      <w:r>
        <w:separator/>
      </w:r>
    </w:p>
  </w:footnote>
  <w:footnote w:type="continuationSeparator" w:id="0">
    <w:p w:rsidR="00E6151D" w:rsidRDefault="00E6151D" w:rsidP="00B93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0D"/>
    <w:rsid w:val="000126F1"/>
    <w:rsid w:val="000321F0"/>
    <w:rsid w:val="0003436C"/>
    <w:rsid w:val="00050FDB"/>
    <w:rsid w:val="00051689"/>
    <w:rsid w:val="00053E51"/>
    <w:rsid w:val="000648A4"/>
    <w:rsid w:val="00081A28"/>
    <w:rsid w:val="00084465"/>
    <w:rsid w:val="000A0779"/>
    <w:rsid w:val="000B6983"/>
    <w:rsid w:val="000D6ACD"/>
    <w:rsid w:val="0012166A"/>
    <w:rsid w:val="0014352C"/>
    <w:rsid w:val="00180F78"/>
    <w:rsid w:val="00181FD2"/>
    <w:rsid w:val="00187C8C"/>
    <w:rsid w:val="001A402F"/>
    <w:rsid w:val="001A54D9"/>
    <w:rsid w:val="001B4CD2"/>
    <w:rsid w:val="001B63F4"/>
    <w:rsid w:val="001C1CC4"/>
    <w:rsid w:val="001C350D"/>
    <w:rsid w:val="001D4D3F"/>
    <w:rsid w:val="001F15CB"/>
    <w:rsid w:val="001F2E03"/>
    <w:rsid w:val="001F5815"/>
    <w:rsid w:val="00203D27"/>
    <w:rsid w:val="00205A76"/>
    <w:rsid w:val="00225F16"/>
    <w:rsid w:val="0023367C"/>
    <w:rsid w:val="00236384"/>
    <w:rsid w:val="00236CC0"/>
    <w:rsid w:val="0024641C"/>
    <w:rsid w:val="00264480"/>
    <w:rsid w:val="00283B27"/>
    <w:rsid w:val="00291F45"/>
    <w:rsid w:val="002A74FD"/>
    <w:rsid w:val="002C6A71"/>
    <w:rsid w:val="002D1002"/>
    <w:rsid w:val="002D62B2"/>
    <w:rsid w:val="003150A7"/>
    <w:rsid w:val="003366D3"/>
    <w:rsid w:val="0035238E"/>
    <w:rsid w:val="0035628F"/>
    <w:rsid w:val="00362661"/>
    <w:rsid w:val="00364191"/>
    <w:rsid w:val="00373E88"/>
    <w:rsid w:val="00387034"/>
    <w:rsid w:val="00394722"/>
    <w:rsid w:val="003A1E03"/>
    <w:rsid w:val="003B6C77"/>
    <w:rsid w:val="003D3448"/>
    <w:rsid w:val="003E66B7"/>
    <w:rsid w:val="00405676"/>
    <w:rsid w:val="004131E8"/>
    <w:rsid w:val="004274F7"/>
    <w:rsid w:val="0042791D"/>
    <w:rsid w:val="00437BE6"/>
    <w:rsid w:val="004630AF"/>
    <w:rsid w:val="00496B26"/>
    <w:rsid w:val="004A2DE7"/>
    <w:rsid w:val="004A4019"/>
    <w:rsid w:val="004B1BE8"/>
    <w:rsid w:val="004B583F"/>
    <w:rsid w:val="004C117A"/>
    <w:rsid w:val="004D1175"/>
    <w:rsid w:val="004E12A2"/>
    <w:rsid w:val="004E43BE"/>
    <w:rsid w:val="004F05A6"/>
    <w:rsid w:val="004F0EE7"/>
    <w:rsid w:val="0053568C"/>
    <w:rsid w:val="00537BDD"/>
    <w:rsid w:val="00544F5E"/>
    <w:rsid w:val="00565328"/>
    <w:rsid w:val="00576FA0"/>
    <w:rsid w:val="00580B1E"/>
    <w:rsid w:val="005955E4"/>
    <w:rsid w:val="005A0F35"/>
    <w:rsid w:val="005A5E22"/>
    <w:rsid w:val="005B7353"/>
    <w:rsid w:val="00605112"/>
    <w:rsid w:val="0063050F"/>
    <w:rsid w:val="00631EE0"/>
    <w:rsid w:val="00640D8F"/>
    <w:rsid w:val="00644078"/>
    <w:rsid w:val="00646D30"/>
    <w:rsid w:val="0066575D"/>
    <w:rsid w:val="00665D2C"/>
    <w:rsid w:val="006B07FD"/>
    <w:rsid w:val="006B7B6E"/>
    <w:rsid w:val="006C75D9"/>
    <w:rsid w:val="006D4D46"/>
    <w:rsid w:val="006D58C0"/>
    <w:rsid w:val="006F3D2F"/>
    <w:rsid w:val="00707325"/>
    <w:rsid w:val="00734B72"/>
    <w:rsid w:val="00736B26"/>
    <w:rsid w:val="00746569"/>
    <w:rsid w:val="007520D2"/>
    <w:rsid w:val="00753B03"/>
    <w:rsid w:val="007640F7"/>
    <w:rsid w:val="00764A34"/>
    <w:rsid w:val="00792896"/>
    <w:rsid w:val="007B0247"/>
    <w:rsid w:val="007E5193"/>
    <w:rsid w:val="007E6B5F"/>
    <w:rsid w:val="00815116"/>
    <w:rsid w:val="00815DE1"/>
    <w:rsid w:val="008860BA"/>
    <w:rsid w:val="00891723"/>
    <w:rsid w:val="008A2A7D"/>
    <w:rsid w:val="008A59FE"/>
    <w:rsid w:val="008A5A51"/>
    <w:rsid w:val="008A5E4B"/>
    <w:rsid w:val="008D3A46"/>
    <w:rsid w:val="008E3060"/>
    <w:rsid w:val="008E542F"/>
    <w:rsid w:val="008F0FFF"/>
    <w:rsid w:val="00934D18"/>
    <w:rsid w:val="009373EF"/>
    <w:rsid w:val="00950493"/>
    <w:rsid w:val="0095329D"/>
    <w:rsid w:val="00987AF8"/>
    <w:rsid w:val="009A3619"/>
    <w:rsid w:val="009A79D2"/>
    <w:rsid w:val="009B0FFD"/>
    <w:rsid w:val="009B4ACA"/>
    <w:rsid w:val="00A26B68"/>
    <w:rsid w:val="00A418DF"/>
    <w:rsid w:val="00A84EC2"/>
    <w:rsid w:val="00A873C9"/>
    <w:rsid w:val="00A87750"/>
    <w:rsid w:val="00AB6FFF"/>
    <w:rsid w:val="00AC5F23"/>
    <w:rsid w:val="00AD495D"/>
    <w:rsid w:val="00AF4899"/>
    <w:rsid w:val="00AF6C2B"/>
    <w:rsid w:val="00B419DA"/>
    <w:rsid w:val="00B47884"/>
    <w:rsid w:val="00B509B8"/>
    <w:rsid w:val="00B629C4"/>
    <w:rsid w:val="00B72421"/>
    <w:rsid w:val="00B93CF3"/>
    <w:rsid w:val="00BB08A0"/>
    <w:rsid w:val="00BC26B2"/>
    <w:rsid w:val="00BC2DDF"/>
    <w:rsid w:val="00BC7C15"/>
    <w:rsid w:val="00BD3A44"/>
    <w:rsid w:val="00BD4A7B"/>
    <w:rsid w:val="00BD5F65"/>
    <w:rsid w:val="00BE17F3"/>
    <w:rsid w:val="00BF17D5"/>
    <w:rsid w:val="00BF1A84"/>
    <w:rsid w:val="00C02DDE"/>
    <w:rsid w:val="00C065A6"/>
    <w:rsid w:val="00C26B08"/>
    <w:rsid w:val="00C325ED"/>
    <w:rsid w:val="00C4261D"/>
    <w:rsid w:val="00C51BE8"/>
    <w:rsid w:val="00C53DE0"/>
    <w:rsid w:val="00C81811"/>
    <w:rsid w:val="00C85BEB"/>
    <w:rsid w:val="00C9552F"/>
    <w:rsid w:val="00CA679E"/>
    <w:rsid w:val="00CB403E"/>
    <w:rsid w:val="00CB46F1"/>
    <w:rsid w:val="00CE22D3"/>
    <w:rsid w:val="00CE3484"/>
    <w:rsid w:val="00CF29BF"/>
    <w:rsid w:val="00D01503"/>
    <w:rsid w:val="00D067CE"/>
    <w:rsid w:val="00D1178B"/>
    <w:rsid w:val="00D141FF"/>
    <w:rsid w:val="00D15A51"/>
    <w:rsid w:val="00D17880"/>
    <w:rsid w:val="00D2468B"/>
    <w:rsid w:val="00D32D99"/>
    <w:rsid w:val="00D51FB9"/>
    <w:rsid w:val="00D55C27"/>
    <w:rsid w:val="00D75FB9"/>
    <w:rsid w:val="00D84316"/>
    <w:rsid w:val="00D86493"/>
    <w:rsid w:val="00D9131F"/>
    <w:rsid w:val="00DA18D3"/>
    <w:rsid w:val="00DB258A"/>
    <w:rsid w:val="00DB5CB7"/>
    <w:rsid w:val="00DC6946"/>
    <w:rsid w:val="00DD79C7"/>
    <w:rsid w:val="00E341F8"/>
    <w:rsid w:val="00E36F88"/>
    <w:rsid w:val="00E57788"/>
    <w:rsid w:val="00E6151D"/>
    <w:rsid w:val="00E63929"/>
    <w:rsid w:val="00E64C8F"/>
    <w:rsid w:val="00E73A01"/>
    <w:rsid w:val="00E8197E"/>
    <w:rsid w:val="00E8283C"/>
    <w:rsid w:val="00E85C4F"/>
    <w:rsid w:val="00E93E9E"/>
    <w:rsid w:val="00EA2541"/>
    <w:rsid w:val="00EB671C"/>
    <w:rsid w:val="00EC103C"/>
    <w:rsid w:val="00EC65BB"/>
    <w:rsid w:val="00EE6DEC"/>
    <w:rsid w:val="00EF0600"/>
    <w:rsid w:val="00EF6ED7"/>
    <w:rsid w:val="00EF7B7C"/>
    <w:rsid w:val="00F558D2"/>
    <w:rsid w:val="00F56CA9"/>
    <w:rsid w:val="00F66008"/>
    <w:rsid w:val="00FA3C08"/>
    <w:rsid w:val="00FB1599"/>
    <w:rsid w:val="00FB3839"/>
    <w:rsid w:val="00FC2C56"/>
    <w:rsid w:val="00FF2038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C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F3"/>
  </w:style>
  <w:style w:type="paragraph" w:styleId="a8">
    <w:name w:val="footer"/>
    <w:basedOn w:val="a"/>
    <w:link w:val="a9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B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2C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F3"/>
  </w:style>
  <w:style w:type="paragraph" w:styleId="a8">
    <w:name w:val="footer"/>
    <w:basedOn w:val="a"/>
    <w:link w:val="a9"/>
    <w:uiPriority w:val="99"/>
    <w:unhideWhenUsed/>
    <w:rsid w:val="00B93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rezi.com/nvr1bqfvx4um/?utm_campaign=share&amp;utm_medium=cop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ek.ee/static/4.P.Talistu.17AASTAT_MAATURISMI.pdf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ek.ee/static/3.T.Rattur.Seiklusest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ek.ee/static/7.I.Kuligina.Alutaguse-Matkaklubi_seiklustegevus.pdf" TargetMode="External"/><Relationship Id="rId10" Type="http://schemas.openxmlformats.org/officeDocument/2006/relationships/hyperlink" Target="http://ivek.ee/static/2.A.Gansen.SIW_.pp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ek.ee/static/1.Lauri_.EV-paev.pptx" TargetMode="External"/><Relationship Id="rId14" Type="http://schemas.openxmlformats.org/officeDocument/2006/relationships/hyperlink" Target="http://ivek.ee/static/6.A.Jer&#353;ov.JISS_Ettev&#245;tlusp&#228;ev_2017.pd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 Liiva</dc:creator>
  <cp:lastModifiedBy>Stanislav</cp:lastModifiedBy>
  <cp:revision>2</cp:revision>
  <cp:lastPrinted>2017-05-16T13:39:00Z</cp:lastPrinted>
  <dcterms:created xsi:type="dcterms:W3CDTF">2017-05-16T14:09:00Z</dcterms:created>
  <dcterms:modified xsi:type="dcterms:W3CDTF">2017-05-16T14:09:00Z</dcterms:modified>
</cp:coreProperties>
</file>